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1B67" w14:textId="77777777" w:rsidR="0067293C" w:rsidRDefault="0067293C" w:rsidP="0067293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（様式２）</w:t>
      </w:r>
    </w:p>
    <w:p w14:paraId="6116036D" w14:textId="77777777" w:rsidR="0067293C" w:rsidRDefault="0067293C" w:rsidP="0067293C">
      <w:pPr>
        <w:jc w:val="right"/>
        <w:rPr>
          <w:rFonts w:ascii="游ゴシック Light" w:eastAsia="游ゴシック Light" w:hAnsi="游ゴシック Light"/>
        </w:rPr>
      </w:pPr>
    </w:p>
    <w:tbl>
      <w:tblPr>
        <w:tblW w:w="924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2"/>
        <w:gridCol w:w="3102"/>
        <w:gridCol w:w="1692"/>
        <w:gridCol w:w="2894"/>
      </w:tblGrid>
      <w:tr w:rsidR="0067293C" w14:paraId="02DD5518" w14:textId="77777777" w:rsidTr="00190D21">
        <w:trPr>
          <w:trHeight w:val="720"/>
          <w:jc w:val="center"/>
        </w:trPr>
        <w:tc>
          <w:tcPr>
            <w:tcW w:w="9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19A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b/>
                <w:kern w:val="0"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 w:val="28"/>
              </w:rPr>
              <w:t>会 社 概 要 書</w:t>
            </w:r>
          </w:p>
        </w:tc>
      </w:tr>
      <w:tr w:rsidR="0067293C" w14:paraId="6DB6CA00" w14:textId="77777777" w:rsidTr="0067293C">
        <w:trPr>
          <w:trHeight w:val="360"/>
          <w:jc w:val="center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C86" w14:textId="77777777" w:rsidR="0067293C" w:rsidRDefault="0067293C" w:rsidP="00190D21">
            <w:pPr>
              <w:rPr>
                <w:rFonts w:hint="eastAsia"/>
              </w:rPr>
            </w:pPr>
          </w:p>
        </w:tc>
      </w:tr>
      <w:tr w:rsidR="0067293C" w14:paraId="08613BF3" w14:textId="77777777" w:rsidTr="00190D21">
        <w:trPr>
          <w:trHeight w:val="514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11E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企 　業 　名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49CD4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68BD7186" w14:textId="77777777" w:rsidTr="00190D21">
        <w:trPr>
          <w:trHeight w:val="452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EF8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所 　在　 地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24B19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44CAE8E5" w14:textId="77777777" w:rsidTr="00190D21">
        <w:trPr>
          <w:trHeight w:val="562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91E10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代 表 者 名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3135E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77753FDD" w14:textId="77777777" w:rsidTr="00190D21">
        <w:trPr>
          <w:trHeight w:val="455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AAD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設立年月日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FFE6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DEF701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資　本　金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B6AF71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7EA26BD5" w14:textId="77777777" w:rsidTr="0067293C">
        <w:trPr>
          <w:trHeight w:val="535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FFBDE" w14:textId="77777777" w:rsidR="0067293C" w:rsidRP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  <w:r w:rsidRPr="0067293C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売上高</w:t>
            </w:r>
          </w:p>
          <w:p w14:paraId="2E0E53C8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67293C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（直近決算）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0FB37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194EBBA2" w14:textId="77777777" w:rsidTr="00190D21">
        <w:trPr>
          <w:trHeight w:val="36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0FB826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会社沿革</w:t>
            </w:r>
          </w:p>
        </w:tc>
        <w:tc>
          <w:tcPr>
            <w:tcW w:w="7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E1867B0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5762797B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80F084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9800C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525DC93C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DB3D8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D40F5A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322EF28A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FDDEF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05F46E1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61E15635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1B78F1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EFB831B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51DBA2D3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B5205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A5C74C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440E6F43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024800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910F8D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1C66E53C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CF2B69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C165B0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2D911A7C" w14:textId="77777777" w:rsidTr="0067293C">
        <w:trPr>
          <w:trHeight w:val="360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74EF89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163236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00CCDC6D" w14:textId="77777777" w:rsidTr="00190D21">
        <w:trPr>
          <w:trHeight w:val="36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1CADC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社員数、有資格者の人数等</w:t>
            </w:r>
          </w:p>
          <w:p w14:paraId="69C01C28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（令和７年４月１日現在で記載してください。）</w:t>
            </w:r>
          </w:p>
        </w:tc>
        <w:tc>
          <w:tcPr>
            <w:tcW w:w="7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A051A41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67293C" w14:paraId="0604CC79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0E689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0904AA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35B006C5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4E1DA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EF91BE4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47DABD48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08C3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0FA28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3D030FC9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C3B6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9F22B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7E0D1610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154EE" w14:textId="77777777" w:rsidR="0067293C" w:rsidRDefault="0067293C" w:rsidP="00190D21">
            <w:pPr>
              <w:rPr>
                <w:rFonts w:hint="eastAsia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A4102B" w14:textId="77777777" w:rsidR="0067293C" w:rsidRDefault="0067293C" w:rsidP="00190D21">
            <w:pPr>
              <w:rPr>
                <w:rFonts w:hint="eastAsia"/>
              </w:rPr>
            </w:pPr>
          </w:p>
        </w:tc>
      </w:tr>
      <w:tr w:rsidR="0067293C" w14:paraId="46B4260C" w14:textId="77777777" w:rsidTr="0067293C">
        <w:trPr>
          <w:trHeight w:val="360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458D9" w14:textId="77777777" w:rsidR="0067293C" w:rsidRDefault="0067293C" w:rsidP="00190D21">
            <w:pPr>
              <w:rPr>
                <w:rFonts w:hint="eastAsia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A1728B" w14:textId="77777777" w:rsidR="0067293C" w:rsidRDefault="0067293C" w:rsidP="00190D21">
            <w:pPr>
              <w:rPr>
                <w:rFonts w:hint="eastAsia"/>
              </w:rPr>
            </w:pPr>
          </w:p>
        </w:tc>
      </w:tr>
      <w:tr w:rsidR="0067293C" w14:paraId="3109E7D7" w14:textId="77777777" w:rsidTr="00190D21">
        <w:trPr>
          <w:trHeight w:val="36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47540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事業内容</w:t>
            </w:r>
          </w:p>
        </w:tc>
        <w:tc>
          <w:tcPr>
            <w:tcW w:w="7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2D86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 w:hint="eastAsia"/>
                <w:kern w:val="0"/>
                <w:sz w:val="22"/>
              </w:rPr>
            </w:pPr>
          </w:p>
          <w:p w14:paraId="5D243A62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51E0BB82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3586585F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7DF90ECC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56B9A397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2AC5BEE2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7F38B492" w14:textId="77777777" w:rsidR="0067293C" w:rsidRPr="00572ABB" w:rsidRDefault="0067293C" w:rsidP="00190D2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3E9890C2" w14:textId="77777777" w:rsidR="0067293C" w:rsidRDefault="0067293C" w:rsidP="00190D21">
            <w:pPr>
              <w:ind w:right="224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6B0D1A3E" w14:textId="77777777" w:rsidR="0067293C" w:rsidRDefault="0067293C" w:rsidP="00190D21">
            <w:pPr>
              <w:ind w:right="224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24A36F9D" w14:textId="77777777" w:rsidR="0067293C" w:rsidRDefault="0067293C" w:rsidP="00190D21">
            <w:pPr>
              <w:ind w:right="224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0D352B0D" w14:textId="77777777" w:rsidR="0067293C" w:rsidRDefault="0067293C" w:rsidP="00190D21">
            <w:pPr>
              <w:ind w:right="224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3D744864" w14:textId="77777777" w:rsidR="0067293C" w:rsidRPr="00572ABB" w:rsidRDefault="0067293C" w:rsidP="0067293C">
            <w:pPr>
              <w:ind w:right="1544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67293C" w14:paraId="448C6E04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FEFD5" w14:textId="77777777" w:rsidR="0067293C" w:rsidRDefault="0067293C" w:rsidP="00190D21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09838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1E7F1C6B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8D7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3F4B1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5E6C5BE4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200ED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459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3EF524C9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0E0FD8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2BF6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3543242E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11B8B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DA8C3F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09E9A66B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FC3A3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136A2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7005BB5C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207DF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4EE45" w14:textId="77777777" w:rsidR="0067293C" w:rsidRDefault="0067293C" w:rsidP="00190D21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67293C" w14:paraId="664B255B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1A0A6" w14:textId="77777777" w:rsidR="0067293C" w:rsidRDefault="0067293C" w:rsidP="00190D21">
            <w:pPr>
              <w:rPr>
                <w:rFonts w:hint="eastAsia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CCD42" w14:textId="77777777" w:rsidR="0067293C" w:rsidRDefault="0067293C" w:rsidP="00190D21">
            <w:pPr>
              <w:rPr>
                <w:rFonts w:hint="eastAsia"/>
              </w:rPr>
            </w:pPr>
          </w:p>
        </w:tc>
      </w:tr>
      <w:tr w:rsidR="0067293C" w14:paraId="12469671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4FFBA" w14:textId="77777777" w:rsidR="0067293C" w:rsidRDefault="0067293C" w:rsidP="00190D21">
            <w:pPr>
              <w:rPr>
                <w:rFonts w:hint="eastAsia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38372" w14:textId="77777777" w:rsidR="0067293C" w:rsidRDefault="0067293C" w:rsidP="00190D21">
            <w:pPr>
              <w:rPr>
                <w:rFonts w:hint="eastAsia"/>
              </w:rPr>
            </w:pPr>
          </w:p>
        </w:tc>
      </w:tr>
      <w:tr w:rsidR="0067293C" w14:paraId="5F7515CE" w14:textId="77777777" w:rsidTr="00190D21">
        <w:trPr>
          <w:trHeight w:val="364"/>
          <w:jc w:val="center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D60439" w14:textId="77777777" w:rsidR="0067293C" w:rsidRDefault="0067293C" w:rsidP="00190D21">
            <w:pPr>
              <w:rPr>
                <w:rFonts w:hint="eastAsia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6CBBFF" w14:textId="77777777" w:rsidR="0067293C" w:rsidRDefault="0067293C" w:rsidP="00190D21">
            <w:pPr>
              <w:rPr>
                <w:rFonts w:hint="eastAsia"/>
              </w:rPr>
            </w:pPr>
          </w:p>
        </w:tc>
      </w:tr>
    </w:tbl>
    <w:p w14:paraId="22FF219A" w14:textId="2FDAB341" w:rsidR="001353B4" w:rsidRPr="0067293C" w:rsidRDefault="0067293C" w:rsidP="0067293C">
      <w:pPr>
        <w:ind w:righ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※直近の法人の貸借対照表及び損益計算書の写しを添付するこ</w:t>
      </w:r>
      <w:r>
        <w:rPr>
          <w:rFonts w:ascii="ＭＳ 明朝" w:hAnsi="ＭＳ 明朝" w:hint="eastAsia"/>
        </w:rPr>
        <w:t>と</w:t>
      </w:r>
    </w:p>
    <w:sectPr w:rsidR="001353B4" w:rsidRPr="0067293C" w:rsidSect="0067293C">
      <w:pgSz w:w="11906" w:h="16838"/>
      <w:pgMar w:top="426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3C"/>
    <w:rsid w:val="001353B4"/>
    <w:rsid w:val="0067293C"/>
    <w:rsid w:val="00BA2F86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82594"/>
  <w15:chartTrackingRefBased/>
  <w15:docId w15:val="{26929EEE-5134-4B93-812F-E7CA8CCF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3C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29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9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9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9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9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9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9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29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29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29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29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2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9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2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93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2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93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729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29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2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平原麻美</dc:creator>
  <cp:keywords/>
  <dc:description/>
  <cp:lastModifiedBy>平原麻美</cp:lastModifiedBy>
  <cp:revision>1</cp:revision>
  <dcterms:created xsi:type="dcterms:W3CDTF">2025-10-27T02:40:00Z</dcterms:created>
  <dcterms:modified xsi:type="dcterms:W3CDTF">2025-10-27T02:43:00Z</dcterms:modified>
</cp:coreProperties>
</file>